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68" w:rsidRPr="00D42A62" w:rsidRDefault="00E93F52" w:rsidP="00A25568">
      <w:pPr>
        <w:spacing w:line="192" w:lineRule="auto"/>
        <w:ind w:left="5103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FECHA: 19</w:t>
      </w:r>
      <w:r w:rsidR="00EA4752">
        <w:rPr>
          <w:rFonts w:ascii="Arial" w:hAnsi="Arial" w:cs="Arial"/>
          <w:sz w:val="20"/>
          <w:lang w:val="es-ES_tradnl"/>
        </w:rPr>
        <w:t>-febrero</w:t>
      </w:r>
      <w:r w:rsidR="00646616">
        <w:rPr>
          <w:rFonts w:ascii="Arial" w:hAnsi="Arial" w:cs="Arial"/>
          <w:sz w:val="20"/>
          <w:lang w:val="es-ES_tradnl"/>
        </w:rPr>
        <w:t>-2016</w:t>
      </w:r>
      <w:r w:rsidR="00A25568" w:rsidRPr="00D42A62">
        <w:rPr>
          <w:rFonts w:ascii="Arial" w:hAnsi="Arial" w:cs="Arial"/>
          <w:sz w:val="20"/>
          <w:lang w:val="es-ES_tradnl"/>
        </w:rPr>
        <w:t xml:space="preserve"> </w:t>
      </w:r>
    </w:p>
    <w:p w:rsidR="00BE7C10" w:rsidRDefault="007158EB" w:rsidP="00A25568">
      <w:pPr>
        <w:spacing w:line="192" w:lineRule="auto"/>
        <w:ind w:left="5103"/>
        <w:jc w:val="both"/>
        <w:rPr>
          <w:rFonts w:ascii="Arial" w:hAnsi="Arial" w:cs="Arial"/>
          <w:sz w:val="20"/>
          <w:lang w:val="es-ES_tradnl"/>
        </w:rPr>
      </w:pPr>
      <w:r w:rsidRPr="00D42A62">
        <w:rPr>
          <w:rFonts w:ascii="Arial" w:hAnsi="Arial" w:cs="Arial"/>
          <w:sz w:val="20"/>
          <w:lang w:val="es-ES_tradnl"/>
        </w:rPr>
        <w:t>N</w:t>
      </w:r>
      <w:r w:rsidR="00A25568" w:rsidRPr="00D42A62">
        <w:rPr>
          <w:rFonts w:ascii="Arial" w:hAnsi="Arial" w:cs="Arial"/>
          <w:sz w:val="20"/>
          <w:lang w:val="es-ES_tradnl"/>
        </w:rPr>
        <w:t>º</w:t>
      </w:r>
      <w:r w:rsidR="002A37B6">
        <w:rPr>
          <w:rFonts w:ascii="Arial" w:hAnsi="Arial" w:cs="Arial"/>
          <w:sz w:val="20"/>
          <w:lang w:val="es-ES_tradnl"/>
        </w:rPr>
        <w:t xml:space="preserve"> </w:t>
      </w:r>
      <w:r w:rsidR="00CF61A7">
        <w:rPr>
          <w:rFonts w:ascii="Arial" w:hAnsi="Arial" w:cs="Arial"/>
          <w:sz w:val="20"/>
          <w:lang w:val="es-ES_tradnl"/>
        </w:rPr>
        <w:t>43/2016021900104</w:t>
      </w:r>
    </w:p>
    <w:p w:rsidR="00CF61A7" w:rsidRPr="00D42A62" w:rsidRDefault="00CF61A7" w:rsidP="00A25568">
      <w:pPr>
        <w:spacing w:line="192" w:lineRule="auto"/>
        <w:ind w:left="5103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spacing w:line="192" w:lineRule="auto"/>
        <w:ind w:left="5103"/>
        <w:jc w:val="both"/>
        <w:rPr>
          <w:rFonts w:ascii="Arial" w:hAnsi="Arial" w:cs="Arial"/>
          <w:sz w:val="20"/>
          <w:lang w:val="es-ES_tradnl"/>
        </w:rPr>
      </w:pPr>
      <w:r w:rsidRPr="00D42A62">
        <w:rPr>
          <w:rFonts w:ascii="Arial" w:hAnsi="Arial" w:cs="Arial"/>
          <w:sz w:val="20"/>
          <w:lang w:val="es-ES_tradnl"/>
        </w:rPr>
        <w:t>N/</w:t>
      </w:r>
      <w:proofErr w:type="spellStart"/>
      <w:r w:rsidRPr="00D42A62">
        <w:rPr>
          <w:rFonts w:ascii="Arial" w:hAnsi="Arial" w:cs="Arial"/>
          <w:sz w:val="20"/>
          <w:lang w:val="es-ES_tradnl"/>
        </w:rPr>
        <w:t>Rfa</w:t>
      </w:r>
      <w:proofErr w:type="spellEnd"/>
      <w:r w:rsidRPr="00D42A62">
        <w:rPr>
          <w:rFonts w:ascii="Arial" w:hAnsi="Arial" w:cs="Arial"/>
          <w:sz w:val="20"/>
          <w:lang w:val="es-ES_tradnl"/>
        </w:rPr>
        <w:t>.: Secretaría.</w:t>
      </w: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699"/>
        </w:tabs>
        <w:spacing w:line="192" w:lineRule="auto"/>
        <w:ind w:left="5103"/>
        <w:jc w:val="both"/>
        <w:rPr>
          <w:rFonts w:ascii="Arial" w:hAnsi="Arial" w:cs="Arial"/>
          <w:sz w:val="20"/>
          <w:lang w:val="es-ES_tradnl"/>
        </w:rPr>
      </w:pPr>
      <w:r w:rsidRPr="00D42A62">
        <w:rPr>
          <w:rFonts w:ascii="Arial" w:hAnsi="Arial" w:cs="Arial"/>
          <w:sz w:val="20"/>
          <w:lang w:val="es-ES_tradnl"/>
        </w:rPr>
        <w:t>Asunto: Convocatoria sesión JGL</w:t>
      </w: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699"/>
        </w:tabs>
        <w:spacing w:line="192" w:lineRule="auto"/>
        <w:ind w:left="5103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699"/>
        </w:tabs>
        <w:spacing w:line="192" w:lineRule="auto"/>
        <w:jc w:val="both"/>
        <w:rPr>
          <w:rFonts w:ascii="Arial" w:hAnsi="Arial" w:cs="Arial"/>
          <w:sz w:val="20"/>
          <w:lang w:val="es-ES_tradnl"/>
        </w:rPr>
      </w:pPr>
    </w:p>
    <w:p w:rsidR="006B07C6" w:rsidRPr="00D42A62" w:rsidRDefault="006B07C6" w:rsidP="00A25568">
      <w:pPr>
        <w:tabs>
          <w:tab w:val="left" w:pos="-510"/>
          <w:tab w:val="left" w:pos="0"/>
          <w:tab w:val="left" w:pos="720"/>
          <w:tab w:val="left" w:pos="1440"/>
          <w:tab w:val="center" w:pos="1699"/>
        </w:tabs>
        <w:spacing w:line="192" w:lineRule="auto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spacing w:line="192" w:lineRule="auto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pStyle w:val="Textoindependiente"/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spacing w:line="192" w:lineRule="auto"/>
        <w:rPr>
          <w:rFonts w:cs="Arial"/>
          <w:sz w:val="20"/>
        </w:rPr>
      </w:pPr>
      <w:r w:rsidRPr="00D42A62">
        <w:rPr>
          <w:rFonts w:cs="Arial"/>
          <w:sz w:val="20"/>
        </w:rPr>
        <w:tab/>
      </w:r>
      <w:r w:rsidRPr="00D42A62">
        <w:rPr>
          <w:rFonts w:cs="Arial"/>
          <w:sz w:val="20"/>
        </w:rPr>
        <w:tab/>
      </w:r>
      <w:r w:rsidRPr="00D42A62">
        <w:rPr>
          <w:rFonts w:cs="Arial"/>
          <w:sz w:val="20"/>
        </w:rPr>
        <w:tab/>
      </w:r>
      <w:r w:rsidRPr="00D42A62">
        <w:rPr>
          <w:rFonts w:cs="Arial"/>
          <w:sz w:val="20"/>
        </w:rPr>
        <w:tab/>
      </w:r>
      <w:r w:rsidRPr="00D42A62">
        <w:rPr>
          <w:rFonts w:cs="Arial"/>
          <w:sz w:val="20"/>
        </w:rPr>
        <w:tab/>
      </w:r>
      <w:r w:rsidRPr="00D42A62">
        <w:rPr>
          <w:rFonts w:cs="Arial"/>
          <w:sz w:val="20"/>
        </w:rPr>
        <w:tab/>
        <w:t xml:space="preserve">Sr. D. </w:t>
      </w: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spacing w:line="192" w:lineRule="auto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spacing w:line="192" w:lineRule="auto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spacing w:line="192" w:lineRule="auto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426"/>
          <w:tab w:val="left" w:pos="1440"/>
          <w:tab w:val="center" w:pos="1756"/>
          <w:tab w:val="left" w:pos="2880"/>
        </w:tabs>
        <w:spacing w:line="192" w:lineRule="auto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1440"/>
          <w:tab w:val="center" w:pos="1756"/>
          <w:tab w:val="left" w:pos="2880"/>
        </w:tabs>
        <w:spacing w:line="192" w:lineRule="auto"/>
        <w:ind w:firstLine="720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ind w:firstLine="720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ind w:firstLine="720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ind w:firstLine="720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ind w:firstLine="720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ind w:firstLine="720"/>
        <w:jc w:val="both"/>
        <w:rPr>
          <w:rFonts w:ascii="Arial" w:hAnsi="Arial" w:cs="Arial"/>
          <w:sz w:val="20"/>
          <w:lang w:val="es-ES_tradnl"/>
        </w:rPr>
      </w:pPr>
      <w:r w:rsidRPr="00D42A62">
        <w:rPr>
          <w:rFonts w:ascii="Arial" w:hAnsi="Arial" w:cs="Arial"/>
          <w:sz w:val="20"/>
          <w:lang w:val="es-ES_tradnl"/>
        </w:rPr>
        <w:t>De orden de</w:t>
      </w:r>
      <w:r w:rsidR="00DC6532" w:rsidRPr="00D42A62">
        <w:rPr>
          <w:rFonts w:ascii="Arial" w:hAnsi="Arial" w:cs="Arial"/>
          <w:sz w:val="20"/>
          <w:lang w:val="es-ES_tradnl"/>
        </w:rPr>
        <w:t>l Ilmo.</w:t>
      </w:r>
      <w:r w:rsidRPr="00D42A62">
        <w:rPr>
          <w:rFonts w:ascii="Arial" w:hAnsi="Arial" w:cs="Arial"/>
          <w:sz w:val="20"/>
          <w:lang w:val="es-ES_tradnl"/>
        </w:rPr>
        <w:t xml:space="preserve"> Sr. Alcalde</w:t>
      </w:r>
      <w:r w:rsidR="00DC6532" w:rsidRPr="00D42A62">
        <w:rPr>
          <w:rFonts w:ascii="Arial" w:hAnsi="Arial" w:cs="Arial"/>
          <w:sz w:val="20"/>
          <w:lang w:val="es-ES_tradnl"/>
        </w:rPr>
        <w:t>-Presidente</w:t>
      </w:r>
      <w:r w:rsidRPr="00D42A62">
        <w:rPr>
          <w:rFonts w:ascii="Arial" w:hAnsi="Arial" w:cs="Arial"/>
          <w:sz w:val="20"/>
          <w:lang w:val="es-ES_tradnl"/>
        </w:rPr>
        <w:t>, tengo el honor de convocarle a la sesión ORDINARIA</w:t>
      </w:r>
      <w:r w:rsidR="00403D03" w:rsidRPr="00D42A62">
        <w:rPr>
          <w:rFonts w:ascii="Arial" w:hAnsi="Arial" w:cs="Arial"/>
          <w:sz w:val="20"/>
          <w:lang w:val="es-ES_tradnl"/>
        </w:rPr>
        <w:t xml:space="preserve"> </w:t>
      </w:r>
      <w:r w:rsidRPr="00D42A62">
        <w:rPr>
          <w:rFonts w:ascii="Arial" w:hAnsi="Arial" w:cs="Arial"/>
          <w:sz w:val="20"/>
          <w:lang w:val="es-ES_tradnl"/>
        </w:rPr>
        <w:t xml:space="preserve">de la Junta de Gobierno Local que se celebrará el próximo día </w:t>
      </w:r>
      <w:r w:rsidR="00E93F52">
        <w:rPr>
          <w:rFonts w:ascii="Arial" w:hAnsi="Arial" w:cs="Arial"/>
          <w:b/>
          <w:sz w:val="20"/>
          <w:lang w:val="es-ES_tradnl"/>
        </w:rPr>
        <w:t>23</w:t>
      </w:r>
      <w:r w:rsidR="007477B1">
        <w:rPr>
          <w:rFonts w:ascii="Arial" w:hAnsi="Arial" w:cs="Arial"/>
          <w:b/>
          <w:sz w:val="20"/>
          <w:lang w:val="es-ES_tradnl"/>
        </w:rPr>
        <w:t xml:space="preserve"> de febrero</w:t>
      </w:r>
      <w:r w:rsidR="0089175F" w:rsidRPr="00D42A62">
        <w:rPr>
          <w:rFonts w:ascii="Arial" w:hAnsi="Arial" w:cs="Arial"/>
          <w:b/>
          <w:sz w:val="20"/>
          <w:lang w:val="es-ES_tradnl"/>
        </w:rPr>
        <w:t xml:space="preserve"> </w:t>
      </w:r>
      <w:r w:rsidRPr="00D42A62">
        <w:rPr>
          <w:rFonts w:ascii="Arial" w:hAnsi="Arial" w:cs="Arial"/>
          <w:b/>
          <w:sz w:val="20"/>
          <w:lang w:val="es-ES_tradnl"/>
        </w:rPr>
        <w:t>de 201</w:t>
      </w:r>
      <w:r w:rsidR="002A37B6">
        <w:rPr>
          <w:rFonts w:ascii="Arial" w:hAnsi="Arial" w:cs="Arial"/>
          <w:b/>
          <w:sz w:val="20"/>
          <w:lang w:val="es-ES_tradnl"/>
        </w:rPr>
        <w:t>6</w:t>
      </w:r>
      <w:r w:rsidRPr="00D42A62">
        <w:rPr>
          <w:rFonts w:ascii="Arial" w:hAnsi="Arial" w:cs="Arial"/>
          <w:sz w:val="20"/>
          <w:lang w:val="es-ES_tradnl"/>
        </w:rPr>
        <w:t xml:space="preserve"> a las </w:t>
      </w:r>
      <w:r w:rsidR="003678A7" w:rsidRPr="00D42A62">
        <w:rPr>
          <w:rFonts w:ascii="Arial" w:hAnsi="Arial" w:cs="Arial"/>
          <w:b/>
          <w:sz w:val="20"/>
          <w:lang w:val="es-ES_tradnl"/>
        </w:rPr>
        <w:t>DIEZ HORAS Y TREINTA MINUTOS (10,30</w:t>
      </w:r>
      <w:r w:rsidRPr="00D42A62">
        <w:rPr>
          <w:rFonts w:ascii="Arial" w:hAnsi="Arial" w:cs="Arial"/>
          <w:b/>
          <w:sz w:val="20"/>
          <w:lang w:val="es-ES_tradnl"/>
        </w:rPr>
        <w:t xml:space="preserve"> horas)</w:t>
      </w:r>
      <w:r w:rsidRPr="00D42A62">
        <w:rPr>
          <w:rFonts w:ascii="Arial" w:hAnsi="Arial" w:cs="Arial"/>
          <w:sz w:val="20"/>
          <w:lang w:val="es-ES_tradnl"/>
        </w:rPr>
        <w:t>, en la Sala de Comisiones de la Casa Consistorial, para tratar de los asuntos que se relacionan en el orden del día que a continuación se detalla:</w:t>
      </w:r>
    </w:p>
    <w:p w:rsidR="006F57CC" w:rsidRPr="00D42A62" w:rsidRDefault="006F57CC" w:rsidP="00A25568">
      <w:pPr>
        <w:tabs>
          <w:tab w:val="left" w:pos="-510"/>
          <w:tab w:val="left" w:pos="0"/>
          <w:tab w:val="left" w:pos="720"/>
          <w:tab w:val="left" w:pos="1440"/>
          <w:tab w:val="center" w:pos="1756"/>
          <w:tab w:val="left" w:pos="2880"/>
        </w:tabs>
        <w:ind w:firstLine="720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403D03" w:rsidP="00403D03">
      <w:pPr>
        <w:tabs>
          <w:tab w:val="left" w:pos="-510"/>
          <w:tab w:val="left" w:pos="0"/>
          <w:tab w:val="left" w:pos="709"/>
          <w:tab w:val="left" w:pos="1440"/>
          <w:tab w:val="center" w:pos="1756"/>
          <w:tab w:val="left" w:pos="2880"/>
        </w:tabs>
        <w:jc w:val="both"/>
        <w:rPr>
          <w:rFonts w:ascii="Arial" w:hAnsi="Arial" w:cs="Arial"/>
          <w:sz w:val="20"/>
          <w:lang w:val="es-ES_tradnl"/>
        </w:rPr>
      </w:pPr>
      <w:r w:rsidRPr="00D42A62">
        <w:rPr>
          <w:rFonts w:ascii="Arial" w:hAnsi="Arial" w:cs="Arial"/>
          <w:sz w:val="20"/>
          <w:lang w:val="es-ES_tradnl"/>
        </w:rPr>
        <w:t>1.-</w:t>
      </w:r>
      <w:r w:rsidRPr="00D42A62">
        <w:rPr>
          <w:rFonts w:ascii="Arial" w:hAnsi="Arial" w:cs="Arial"/>
          <w:sz w:val="20"/>
          <w:lang w:val="es-ES_tradnl"/>
        </w:rPr>
        <w:tab/>
      </w:r>
      <w:r w:rsidR="00A25568" w:rsidRPr="00D42A62">
        <w:rPr>
          <w:rFonts w:ascii="Arial" w:hAnsi="Arial" w:cs="Arial"/>
          <w:sz w:val="20"/>
          <w:lang w:val="es-ES_tradnl"/>
        </w:rPr>
        <w:t>Aprobación del borrador del acta de la sesión anterior.</w:t>
      </w:r>
    </w:p>
    <w:p w:rsidR="00A25568" w:rsidRPr="00D42A62" w:rsidRDefault="00A25568" w:rsidP="00C96A3E">
      <w:pPr>
        <w:jc w:val="both"/>
        <w:rPr>
          <w:rFonts w:ascii="Arial" w:hAnsi="Arial" w:cs="Arial"/>
          <w:sz w:val="20"/>
          <w:lang w:val="es-ES_tradnl"/>
        </w:rPr>
      </w:pPr>
    </w:p>
    <w:p w:rsidR="005A27F7" w:rsidRPr="00D42A62" w:rsidRDefault="00403D03" w:rsidP="005A27F7">
      <w:pPr>
        <w:jc w:val="both"/>
        <w:rPr>
          <w:rFonts w:ascii="Arial" w:hAnsi="Arial" w:cs="Arial"/>
          <w:sz w:val="20"/>
          <w:lang w:val="es-ES_tradnl"/>
        </w:rPr>
      </w:pPr>
      <w:r w:rsidRPr="00D42A62">
        <w:rPr>
          <w:rFonts w:ascii="Arial" w:hAnsi="Arial" w:cs="Arial"/>
          <w:sz w:val="20"/>
          <w:lang w:val="es-ES_tradnl"/>
        </w:rPr>
        <w:t>2</w:t>
      </w:r>
      <w:r w:rsidR="00A25568" w:rsidRPr="00D42A62">
        <w:rPr>
          <w:rFonts w:ascii="Arial" w:hAnsi="Arial" w:cs="Arial"/>
          <w:sz w:val="20"/>
          <w:lang w:val="es-ES_tradnl"/>
        </w:rPr>
        <w:t>.-</w:t>
      </w:r>
      <w:r w:rsidR="00A25568" w:rsidRPr="00D42A62">
        <w:rPr>
          <w:rFonts w:ascii="Arial" w:hAnsi="Arial" w:cs="Arial"/>
          <w:sz w:val="20"/>
          <w:lang w:val="es-ES_tradnl"/>
        </w:rPr>
        <w:tab/>
        <w:t>Correspondencia y disposiciones oficiales.</w:t>
      </w:r>
    </w:p>
    <w:p w:rsidR="008951D2" w:rsidRDefault="008951D2" w:rsidP="008951D2">
      <w:pPr>
        <w:ind w:left="709" w:hanging="709"/>
        <w:jc w:val="both"/>
        <w:rPr>
          <w:rFonts w:ascii="Arial" w:hAnsi="Arial" w:cs="Arial"/>
          <w:sz w:val="20"/>
          <w:lang w:val="es-ES"/>
        </w:rPr>
      </w:pPr>
    </w:p>
    <w:p w:rsidR="00390E8C" w:rsidRDefault="006862F2" w:rsidP="00E93F52">
      <w:pPr>
        <w:ind w:left="709" w:hanging="709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3.-</w:t>
      </w:r>
      <w:r>
        <w:rPr>
          <w:rFonts w:ascii="Arial" w:hAnsi="Arial" w:cs="Arial"/>
          <w:sz w:val="20"/>
          <w:lang w:val="es-ES"/>
        </w:rPr>
        <w:tab/>
      </w:r>
      <w:r w:rsidR="00E93F52">
        <w:rPr>
          <w:rFonts w:ascii="Arial" w:hAnsi="Arial" w:cs="Arial"/>
          <w:sz w:val="20"/>
          <w:lang w:val="es-ES"/>
        </w:rPr>
        <w:t>Licencias de obra y actividades urbanísticas:</w:t>
      </w:r>
    </w:p>
    <w:p w:rsidR="00E93F52" w:rsidRDefault="00E93F52" w:rsidP="00E93F52">
      <w:pPr>
        <w:ind w:left="709" w:hanging="709"/>
        <w:jc w:val="both"/>
        <w:rPr>
          <w:rFonts w:ascii="Arial" w:hAnsi="Arial" w:cs="Arial"/>
          <w:sz w:val="20"/>
          <w:lang w:val="es-ES"/>
        </w:rPr>
      </w:pPr>
    </w:p>
    <w:p w:rsidR="00E93F52" w:rsidRDefault="00E93F52" w:rsidP="00E93F52">
      <w:pPr>
        <w:ind w:left="709" w:hanging="709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  <w:t>a) Licencia de obra para Primera Ocupación de adaptación de local a vivienda en Plaza de San Antolín nº 1. ACUERDOS PROCEDENTES.</w:t>
      </w:r>
    </w:p>
    <w:p w:rsidR="00E93F52" w:rsidRDefault="00E93F52" w:rsidP="00E93F52">
      <w:pPr>
        <w:ind w:left="709" w:hanging="709"/>
        <w:jc w:val="both"/>
        <w:rPr>
          <w:rFonts w:ascii="Arial" w:hAnsi="Arial" w:cs="Arial"/>
          <w:sz w:val="20"/>
          <w:lang w:val="es-ES"/>
        </w:rPr>
      </w:pPr>
    </w:p>
    <w:p w:rsidR="00E93F52" w:rsidRDefault="00E93F52" w:rsidP="00E93F52">
      <w:pPr>
        <w:ind w:left="709" w:hanging="709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  <w:t>b) Licencia de obra para Proyecto Básico para construcción de nave para almacén agrícola en Parcela 14, polígono 46. ACUERDOS PROCEDENTES.</w:t>
      </w:r>
    </w:p>
    <w:p w:rsidR="00BE73B6" w:rsidRDefault="00BE73B6" w:rsidP="00696433">
      <w:pPr>
        <w:ind w:left="709" w:hanging="709"/>
        <w:jc w:val="both"/>
        <w:rPr>
          <w:rFonts w:ascii="Arial" w:hAnsi="Arial" w:cs="Arial"/>
          <w:sz w:val="20"/>
          <w:lang w:val="es-ES"/>
        </w:rPr>
      </w:pPr>
    </w:p>
    <w:p w:rsidR="007036AA" w:rsidRPr="00D42A62" w:rsidRDefault="007036AA" w:rsidP="007036AA">
      <w:pPr>
        <w:ind w:left="709" w:hanging="709"/>
        <w:jc w:val="both"/>
        <w:rPr>
          <w:rFonts w:ascii="Arial" w:hAnsi="Arial" w:cs="Arial"/>
          <w:sz w:val="20"/>
          <w:lang w:val="es-ES_tradnl"/>
        </w:rPr>
      </w:pPr>
    </w:p>
    <w:p w:rsidR="00A25568" w:rsidRPr="00D42A62" w:rsidRDefault="00A25568" w:rsidP="00C96A3E">
      <w:pPr>
        <w:jc w:val="center"/>
        <w:rPr>
          <w:rFonts w:ascii="Arial" w:hAnsi="Arial" w:cs="Arial"/>
          <w:sz w:val="20"/>
          <w:lang w:val="es-ES_tradnl"/>
        </w:rPr>
      </w:pPr>
      <w:r w:rsidRPr="00D42A62">
        <w:rPr>
          <w:rFonts w:ascii="Arial" w:hAnsi="Arial" w:cs="Arial"/>
          <w:sz w:val="20"/>
          <w:lang w:val="es-ES_tradnl"/>
        </w:rPr>
        <w:t>RUEGOS Y PREGUNTAS</w:t>
      </w:r>
    </w:p>
    <w:p w:rsidR="00A25568" w:rsidRPr="00D42A62" w:rsidRDefault="00A25568" w:rsidP="00C96A3E">
      <w:pPr>
        <w:jc w:val="center"/>
        <w:rPr>
          <w:rFonts w:ascii="Arial" w:hAnsi="Arial" w:cs="Arial"/>
          <w:sz w:val="20"/>
          <w:lang w:val="es-ES_tradnl"/>
        </w:rPr>
      </w:pPr>
    </w:p>
    <w:p w:rsidR="00A25568" w:rsidRDefault="00A25568" w:rsidP="00C96A3E">
      <w:pPr>
        <w:jc w:val="center"/>
        <w:rPr>
          <w:rFonts w:ascii="Arial" w:hAnsi="Arial" w:cs="Arial"/>
          <w:sz w:val="20"/>
          <w:lang w:val="es-ES_tradnl"/>
        </w:rPr>
      </w:pPr>
      <w:r w:rsidRPr="00D42A62">
        <w:rPr>
          <w:rFonts w:ascii="Arial" w:hAnsi="Arial" w:cs="Arial"/>
          <w:sz w:val="20"/>
          <w:lang w:val="es-ES_tradnl"/>
        </w:rPr>
        <w:t>EL SECRETARIO</w:t>
      </w:r>
    </w:p>
    <w:p w:rsidR="00873083" w:rsidRPr="00D42A62" w:rsidRDefault="00873083" w:rsidP="00C96A3E">
      <w:pPr>
        <w:jc w:val="center"/>
        <w:rPr>
          <w:rFonts w:ascii="Arial" w:hAnsi="Arial" w:cs="Arial"/>
          <w:b/>
          <w:sz w:val="20"/>
          <w:lang w:val="es-ES_tradnl"/>
        </w:rPr>
      </w:pPr>
    </w:p>
    <w:p w:rsidR="009B0FF0" w:rsidRPr="00D42A62" w:rsidRDefault="009B0FF0" w:rsidP="00C96A3E">
      <w:pPr>
        <w:rPr>
          <w:rFonts w:ascii="Arial" w:hAnsi="Arial" w:cs="Arial"/>
          <w:sz w:val="20"/>
          <w:lang w:val="es-ES"/>
        </w:rPr>
      </w:pPr>
    </w:p>
    <w:sectPr w:rsidR="009B0FF0" w:rsidRPr="00D42A62" w:rsidSect="00A25568">
      <w:endnotePr>
        <w:numFmt w:val="decimal"/>
      </w:endnotePr>
      <w:pgSz w:w="11905" w:h="16837"/>
      <w:pgMar w:top="851" w:right="1440" w:bottom="567" w:left="1440" w:header="851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endnotePr>
    <w:numFmt w:val="decimal"/>
  </w:endnotePr>
  <w:compat/>
  <w:rsids>
    <w:rsidRoot w:val="00A25568"/>
    <w:rsid w:val="00020F08"/>
    <w:rsid w:val="00060DB9"/>
    <w:rsid w:val="000B1DD6"/>
    <w:rsid w:val="000C0619"/>
    <w:rsid w:val="000C104F"/>
    <w:rsid w:val="000C40B2"/>
    <w:rsid w:val="000F4BB5"/>
    <w:rsid w:val="00107095"/>
    <w:rsid w:val="001100EC"/>
    <w:rsid w:val="0014506B"/>
    <w:rsid w:val="00154BA9"/>
    <w:rsid w:val="00171E47"/>
    <w:rsid w:val="001862DB"/>
    <w:rsid w:val="00191E2C"/>
    <w:rsid w:val="00196925"/>
    <w:rsid w:val="001A2397"/>
    <w:rsid w:val="001B26BA"/>
    <w:rsid w:val="001D637B"/>
    <w:rsid w:val="001E311D"/>
    <w:rsid w:val="001F592B"/>
    <w:rsid w:val="00202E9D"/>
    <w:rsid w:val="00214E74"/>
    <w:rsid w:val="002809CD"/>
    <w:rsid w:val="00285BAD"/>
    <w:rsid w:val="002A37B6"/>
    <w:rsid w:val="002A5E42"/>
    <w:rsid w:val="002F1253"/>
    <w:rsid w:val="00320FF5"/>
    <w:rsid w:val="00333124"/>
    <w:rsid w:val="0034625F"/>
    <w:rsid w:val="0036272B"/>
    <w:rsid w:val="003678A7"/>
    <w:rsid w:val="00390E8C"/>
    <w:rsid w:val="00397C75"/>
    <w:rsid w:val="003A331D"/>
    <w:rsid w:val="003A7276"/>
    <w:rsid w:val="003C33A0"/>
    <w:rsid w:val="00403D03"/>
    <w:rsid w:val="00415178"/>
    <w:rsid w:val="004552BE"/>
    <w:rsid w:val="0047432B"/>
    <w:rsid w:val="00480D4B"/>
    <w:rsid w:val="00485F38"/>
    <w:rsid w:val="004A69A8"/>
    <w:rsid w:val="004C4330"/>
    <w:rsid w:val="004E3726"/>
    <w:rsid w:val="004F093F"/>
    <w:rsid w:val="004F1C2E"/>
    <w:rsid w:val="004F6FAF"/>
    <w:rsid w:val="00516EEB"/>
    <w:rsid w:val="00523A7E"/>
    <w:rsid w:val="0052754C"/>
    <w:rsid w:val="005279B4"/>
    <w:rsid w:val="0054276D"/>
    <w:rsid w:val="0055114A"/>
    <w:rsid w:val="00552F89"/>
    <w:rsid w:val="005733A6"/>
    <w:rsid w:val="00577E25"/>
    <w:rsid w:val="00595A43"/>
    <w:rsid w:val="00596A5C"/>
    <w:rsid w:val="005A27F7"/>
    <w:rsid w:val="005B19D9"/>
    <w:rsid w:val="00611F25"/>
    <w:rsid w:val="00620C08"/>
    <w:rsid w:val="006340D5"/>
    <w:rsid w:val="00646616"/>
    <w:rsid w:val="00667F58"/>
    <w:rsid w:val="006862F2"/>
    <w:rsid w:val="0069518F"/>
    <w:rsid w:val="00696315"/>
    <w:rsid w:val="00696433"/>
    <w:rsid w:val="006A2969"/>
    <w:rsid w:val="006A4A1E"/>
    <w:rsid w:val="006B07C6"/>
    <w:rsid w:val="006B186B"/>
    <w:rsid w:val="006B2388"/>
    <w:rsid w:val="006B4404"/>
    <w:rsid w:val="006C4C06"/>
    <w:rsid w:val="006E2D8F"/>
    <w:rsid w:val="006F55A9"/>
    <w:rsid w:val="006F57CC"/>
    <w:rsid w:val="0070286D"/>
    <w:rsid w:val="007036AA"/>
    <w:rsid w:val="00712FEB"/>
    <w:rsid w:val="007158EB"/>
    <w:rsid w:val="00722233"/>
    <w:rsid w:val="0072551E"/>
    <w:rsid w:val="0074212F"/>
    <w:rsid w:val="007477B1"/>
    <w:rsid w:val="007814CE"/>
    <w:rsid w:val="007B39EC"/>
    <w:rsid w:val="007B458E"/>
    <w:rsid w:val="007D1124"/>
    <w:rsid w:val="007F3E87"/>
    <w:rsid w:val="00800FEC"/>
    <w:rsid w:val="008223C4"/>
    <w:rsid w:val="00824BC9"/>
    <w:rsid w:val="00855569"/>
    <w:rsid w:val="00860640"/>
    <w:rsid w:val="00873083"/>
    <w:rsid w:val="008732F2"/>
    <w:rsid w:val="0089175F"/>
    <w:rsid w:val="008951D2"/>
    <w:rsid w:val="008C419A"/>
    <w:rsid w:val="008D085F"/>
    <w:rsid w:val="008E4DAF"/>
    <w:rsid w:val="008F05B0"/>
    <w:rsid w:val="008F348B"/>
    <w:rsid w:val="00904BB1"/>
    <w:rsid w:val="009474B6"/>
    <w:rsid w:val="00951ED9"/>
    <w:rsid w:val="0095607F"/>
    <w:rsid w:val="009640DB"/>
    <w:rsid w:val="00974058"/>
    <w:rsid w:val="009823F1"/>
    <w:rsid w:val="009974FE"/>
    <w:rsid w:val="009A210F"/>
    <w:rsid w:val="009A71D2"/>
    <w:rsid w:val="009B0FF0"/>
    <w:rsid w:val="009B5780"/>
    <w:rsid w:val="009C1E9E"/>
    <w:rsid w:val="009C66CD"/>
    <w:rsid w:val="009E7AC4"/>
    <w:rsid w:val="009F7AE1"/>
    <w:rsid w:val="00A12AE7"/>
    <w:rsid w:val="00A13C31"/>
    <w:rsid w:val="00A25568"/>
    <w:rsid w:val="00A411B7"/>
    <w:rsid w:val="00A63525"/>
    <w:rsid w:val="00A73CF4"/>
    <w:rsid w:val="00A81706"/>
    <w:rsid w:val="00A93230"/>
    <w:rsid w:val="00AA1092"/>
    <w:rsid w:val="00AC2476"/>
    <w:rsid w:val="00AD25B5"/>
    <w:rsid w:val="00AD6C2B"/>
    <w:rsid w:val="00AF598F"/>
    <w:rsid w:val="00B33FCB"/>
    <w:rsid w:val="00B53195"/>
    <w:rsid w:val="00B665E7"/>
    <w:rsid w:val="00B744CD"/>
    <w:rsid w:val="00B81F1C"/>
    <w:rsid w:val="00B97588"/>
    <w:rsid w:val="00BB0980"/>
    <w:rsid w:val="00BB0A8D"/>
    <w:rsid w:val="00BB347C"/>
    <w:rsid w:val="00BD195B"/>
    <w:rsid w:val="00BD506D"/>
    <w:rsid w:val="00BE1D98"/>
    <w:rsid w:val="00BE73B6"/>
    <w:rsid w:val="00BE7C10"/>
    <w:rsid w:val="00BF7DD0"/>
    <w:rsid w:val="00C30F25"/>
    <w:rsid w:val="00C61C31"/>
    <w:rsid w:val="00C96A3E"/>
    <w:rsid w:val="00CC3270"/>
    <w:rsid w:val="00CC3C0D"/>
    <w:rsid w:val="00CF1C21"/>
    <w:rsid w:val="00CF61A7"/>
    <w:rsid w:val="00CF7992"/>
    <w:rsid w:val="00D23EC5"/>
    <w:rsid w:val="00D35275"/>
    <w:rsid w:val="00D42A62"/>
    <w:rsid w:val="00D601B9"/>
    <w:rsid w:val="00D650BB"/>
    <w:rsid w:val="00D66139"/>
    <w:rsid w:val="00D67DCD"/>
    <w:rsid w:val="00D96BBD"/>
    <w:rsid w:val="00DC4267"/>
    <w:rsid w:val="00DC6532"/>
    <w:rsid w:val="00DD491D"/>
    <w:rsid w:val="00DD7926"/>
    <w:rsid w:val="00DF3A63"/>
    <w:rsid w:val="00DF4666"/>
    <w:rsid w:val="00E11BEC"/>
    <w:rsid w:val="00E57E50"/>
    <w:rsid w:val="00E66326"/>
    <w:rsid w:val="00E865EF"/>
    <w:rsid w:val="00E93474"/>
    <w:rsid w:val="00E93F52"/>
    <w:rsid w:val="00EA4752"/>
    <w:rsid w:val="00EA50C8"/>
    <w:rsid w:val="00EB6D57"/>
    <w:rsid w:val="00ED3D1B"/>
    <w:rsid w:val="00EF69C6"/>
    <w:rsid w:val="00F033B1"/>
    <w:rsid w:val="00F10E9C"/>
    <w:rsid w:val="00F23763"/>
    <w:rsid w:val="00F348E4"/>
    <w:rsid w:val="00F3509B"/>
    <w:rsid w:val="00F52BE1"/>
    <w:rsid w:val="00F52C82"/>
    <w:rsid w:val="00F56CD3"/>
    <w:rsid w:val="00F668C0"/>
    <w:rsid w:val="00F818AF"/>
    <w:rsid w:val="00FB155B"/>
    <w:rsid w:val="00FD1ACD"/>
    <w:rsid w:val="00FD5DF9"/>
    <w:rsid w:val="00FE23B0"/>
    <w:rsid w:val="00FE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6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25568"/>
    <w:pPr>
      <w:jc w:val="both"/>
    </w:pPr>
    <w:rPr>
      <w:rFonts w:ascii="Arial" w:hAnsi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25568"/>
    <w:rPr>
      <w:rFonts w:ascii="Arial" w:eastAsia="Times New Roman" w:hAnsi="Arial" w:cs="Times New Roman"/>
      <w:snapToGrid w:val="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2C82"/>
    <w:pPr>
      <w:ind w:left="720"/>
      <w:contextualSpacing/>
    </w:pPr>
  </w:style>
  <w:style w:type="paragraph" w:customStyle="1" w:styleId="xmsonormal">
    <w:name w:val="x_msonormal"/>
    <w:basedOn w:val="Normal"/>
    <w:rsid w:val="007B39EC"/>
    <w:pPr>
      <w:widowControl/>
      <w:spacing w:before="100" w:beforeAutospacing="1" w:after="100" w:afterAutospacing="1"/>
    </w:pPr>
    <w:rPr>
      <w:snapToGrid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7B3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PiGarrido</dc:creator>
  <cp:lastModifiedBy>PiGarrido</cp:lastModifiedBy>
  <cp:revision>4</cp:revision>
  <cp:lastPrinted>2016-02-19T12:43:00Z</cp:lastPrinted>
  <dcterms:created xsi:type="dcterms:W3CDTF">2016-02-19T10:57:00Z</dcterms:created>
  <dcterms:modified xsi:type="dcterms:W3CDTF">2016-02-19T13:03:00Z</dcterms:modified>
</cp:coreProperties>
</file>